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AE888" w14:textId="77777777" w:rsidR="00FF1B19" w:rsidRPr="00CD5228" w:rsidRDefault="00FF1B19" w:rsidP="00FF1B19">
      <w:pPr>
        <w:spacing w:after="0" w:line="240" w:lineRule="auto"/>
        <w:rPr>
          <w:rFonts w:ascii="Times New Roman" w:hAnsi="Times New Roman" w:cs="Times New Roman"/>
          <w:b/>
          <w:i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</w:rPr>
        <w:t>Jenny Stanczyk</w:t>
      </w:r>
    </w:p>
    <w:p w14:paraId="36A764FA" w14:textId="77777777" w:rsidR="00FF1B19" w:rsidRPr="00CD5228" w:rsidRDefault="00FF1B19" w:rsidP="00FF1B19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1st</w:t>
      </w:r>
    </w:p>
    <w:p w14:paraId="4ED9994F" w14:textId="77777777" w:rsidR="00FF1B19" w:rsidRPr="00CD5228" w:rsidRDefault="00FF1B19" w:rsidP="00FF1B19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4-12-2019</w:t>
      </w:r>
    </w:p>
    <w:p w14:paraId="0CDB3CA0" w14:textId="77777777" w:rsidR="00FF1B19" w:rsidRPr="00CD5228" w:rsidRDefault="00FF1B19" w:rsidP="00FF1B1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Podi</w:t>
      </w:r>
      <w:proofErr w:type="spellEnd"/>
    </w:p>
    <w:p w14:paraId="51B18032" w14:textId="77777777" w:rsidR="00FF1B19" w:rsidRPr="00B67D81" w:rsidRDefault="00FF1B19" w:rsidP="00FF1B19">
      <w:pPr>
        <w:pStyle w:val="ListParagraph"/>
        <w:numPr>
          <w:ilvl w:val="0"/>
          <w:numId w:val="1"/>
        </w:numPr>
        <w:spacing w:after="160" w:line="259" w:lineRule="auto"/>
        <w:rPr>
          <w:b/>
          <w:i/>
          <w:sz w:val="20"/>
        </w:rPr>
      </w:pPr>
      <w:r>
        <w:rPr>
          <w:b/>
        </w:rPr>
        <w:t>Live</w:t>
      </w:r>
    </w:p>
    <w:p w14:paraId="218FCF3D" w14:textId="77777777" w:rsidR="00FF1B19" w:rsidRDefault="00FF1B19" w:rsidP="00FF1B19">
      <w:pPr>
        <w:pStyle w:val="ListParagraph"/>
        <w:ind w:left="1080"/>
      </w:pPr>
      <w:r w:rsidRPr="00913092">
        <w:rPr>
          <w:b/>
        </w:rPr>
        <w:t>Where does it live/ How do you get there</w:t>
      </w:r>
      <w:r>
        <w:rPr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Podi</w:t>
      </w:r>
      <w:proofErr w:type="spellEnd"/>
      <w:r w:rsidRPr="00FF1B19">
        <w:rPr>
          <w:rFonts w:ascii="Times New Roman" w:eastAsia="Times New Roman" w:hAnsi="Times New Roman" w:cs="Times New Roman"/>
          <w:sz w:val="24"/>
          <w:szCs w:val="24"/>
        </w:rPr>
        <w:t xml:space="preserve"> dwells on the island Hydra in the Miro Sea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7E150FCE">
        <w:rPr>
          <w:rFonts w:ascii="Times New Roman" w:eastAsia="Times New Roman" w:hAnsi="Times New Roman" w:cs="Times New Roman"/>
          <w:sz w:val="24"/>
          <w:szCs w:val="24"/>
        </w:rPr>
        <w:t xml:space="preserve">Hydra lays off the Southern most coast of Ithaca a </w:t>
      </w:r>
      <w:proofErr w:type="spellStart"/>
      <w:proofErr w:type="gramStart"/>
      <w:r w:rsidRPr="7E150FCE">
        <w:rPr>
          <w:rFonts w:ascii="Times New Roman" w:eastAsia="Times New Roman" w:hAnsi="Times New Roman" w:cs="Times New Roman"/>
          <w:sz w:val="24"/>
          <w:szCs w:val="24"/>
        </w:rPr>
        <w:t>days</w:t>
      </w:r>
      <w:proofErr w:type="spellEnd"/>
      <w:proofErr w:type="gramEnd"/>
      <w:r w:rsidRPr="7E150FCE">
        <w:rPr>
          <w:rFonts w:ascii="Times New Roman" w:eastAsia="Times New Roman" w:hAnsi="Times New Roman" w:cs="Times New Roman"/>
          <w:sz w:val="24"/>
          <w:szCs w:val="24"/>
        </w:rPr>
        <w:t xml:space="preserve"> journey by ship</w:t>
      </w:r>
    </w:p>
    <w:p w14:paraId="250E1F2B" w14:textId="77777777" w:rsidR="00FF1B19" w:rsidRDefault="00FF1B19" w:rsidP="00FF1B19">
      <w:pPr>
        <w:ind w:left="1170"/>
      </w:pPr>
      <w:r w:rsidRPr="00913092">
        <w:rPr>
          <w:b/>
        </w:rPr>
        <w:t>What does the place look like?</w:t>
      </w:r>
      <w:r w:rsidRPr="00B67D81">
        <w:t xml:space="preserve"> </w:t>
      </w:r>
      <w:r w:rsidRPr="7E150FCE">
        <w:rPr>
          <w:rFonts w:ascii="Times New Roman" w:eastAsia="Times New Roman" w:hAnsi="Times New Roman" w:cs="Times New Roman"/>
          <w:sz w:val="24"/>
          <w:szCs w:val="24"/>
        </w:rPr>
        <w:t>The island is rocky, large cliffs create a dangerous boarder along the sea but three approaches are available to the practiced sailor, look for three identical horseshoe coves on the northern coast to beach your craft.</w:t>
      </w:r>
    </w:p>
    <w:p w14:paraId="29CE7D74" w14:textId="77777777" w:rsidR="00FF1B19" w:rsidRDefault="00FF1B19" w:rsidP="00FF1B19">
      <w:pPr>
        <w:ind w:left="1260"/>
      </w:pPr>
      <w:r w:rsidRPr="00B67D81">
        <w:rPr>
          <w:b/>
        </w:rPr>
        <w:t>Where is the monster</w:t>
      </w:r>
      <w:r w:rsidRPr="00FF1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E150FCE">
        <w:rPr>
          <w:rFonts w:ascii="Times New Roman" w:eastAsia="Times New Roman" w:hAnsi="Times New Roman" w:cs="Times New Roman"/>
          <w:sz w:val="24"/>
          <w:szCs w:val="24"/>
        </w:rPr>
        <w:t xml:space="preserve">Follow the river of silt down to the pit of grit and powder to find </w:t>
      </w:r>
      <w:proofErr w:type="spellStart"/>
      <w:r w:rsidRPr="7E150FCE">
        <w:rPr>
          <w:rFonts w:ascii="Times New Roman" w:eastAsia="Times New Roman" w:hAnsi="Times New Roman" w:cs="Times New Roman"/>
          <w:sz w:val="24"/>
          <w:szCs w:val="24"/>
        </w:rPr>
        <w:t>Podi</w:t>
      </w:r>
      <w:proofErr w:type="spellEnd"/>
      <w:r w:rsidRPr="7E150FC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AF93E5" w14:textId="77777777" w:rsidR="003D52CF" w:rsidRDefault="00FF1B19" w:rsidP="003D52CF">
      <w:pPr>
        <w:ind w:left="1260"/>
      </w:pPr>
      <w:r>
        <w:rPr>
          <w:b/>
        </w:rPr>
        <w:t xml:space="preserve">When do the Appear </w:t>
      </w:r>
      <w:proofErr w:type="gramStart"/>
      <w:r w:rsidR="003D52CF" w:rsidRPr="7E150FCE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gramEnd"/>
      <w:r w:rsidR="003D52CF" w:rsidRPr="7E150FCE">
        <w:rPr>
          <w:rFonts w:ascii="Times New Roman" w:eastAsia="Times New Roman" w:hAnsi="Times New Roman" w:cs="Times New Roman"/>
          <w:sz w:val="24"/>
          <w:szCs w:val="24"/>
        </w:rPr>
        <w:t xml:space="preserve"> you leave the fields and your duties to explore the rest of Hydra the beast will find you.</w:t>
      </w:r>
    </w:p>
    <w:p w14:paraId="77C9A057" w14:textId="77777777" w:rsidR="00FF1B19" w:rsidRPr="00D1734E" w:rsidRDefault="00D1734E" w:rsidP="00D1734E">
      <w:pPr>
        <w:spacing w:after="160" w:line="259" w:lineRule="auto"/>
        <w:ind w:firstLine="720"/>
        <w:rPr>
          <w:b/>
          <w:i/>
          <w:sz w:val="20"/>
        </w:rPr>
      </w:pPr>
      <w:r>
        <w:rPr>
          <w:b/>
        </w:rPr>
        <w:t xml:space="preserve">II. </w:t>
      </w:r>
      <w:r w:rsidR="00FF1B19" w:rsidRPr="00D1734E">
        <w:rPr>
          <w:b/>
        </w:rPr>
        <w:t>Physical</w:t>
      </w:r>
    </w:p>
    <w:p w14:paraId="0D191608" w14:textId="77777777" w:rsidR="00FF1B19" w:rsidRPr="00816D05" w:rsidRDefault="00FF1B19" w:rsidP="00FF1B19">
      <w:pPr>
        <w:ind w:left="1080"/>
      </w:pPr>
      <w:r w:rsidRPr="00D1734E">
        <w:rPr>
          <w:b/>
        </w:rPr>
        <w:t>Name</w:t>
      </w:r>
      <w:r w:rsidR="003D52CF">
        <w:t xml:space="preserve">; </w:t>
      </w:r>
      <w:proofErr w:type="spellStart"/>
      <w:r w:rsidR="003D52CF">
        <w:t>Podi</w:t>
      </w:r>
      <w:proofErr w:type="spellEnd"/>
    </w:p>
    <w:p w14:paraId="166EDE17" w14:textId="77777777" w:rsidR="00FF1B19" w:rsidRDefault="002E0DC5" w:rsidP="00FF1B19">
      <w:pPr>
        <w:ind w:left="1080"/>
      </w:pPr>
      <w:r w:rsidRPr="00D1734E">
        <w:rPr>
          <w:b/>
        </w:rPr>
        <w:t>Looks</w:t>
      </w:r>
      <w:r>
        <w:t xml:space="preserve">: </w:t>
      </w:r>
      <w:proofErr w:type="spellStart"/>
      <w:r w:rsidR="003D52CF">
        <w:t>Podi</w:t>
      </w:r>
      <w:proofErr w:type="spellEnd"/>
      <w:r w:rsidR="003D52CF">
        <w:t xml:space="preserve"> is a prodigious beast with a scalp covered in broken, crusted skin</w:t>
      </w:r>
      <w:r w:rsidR="00F1759F">
        <w:t>. Oozing yellow and brown pus his ears are</w:t>
      </w:r>
      <w:r w:rsidR="002D5C00">
        <w:t xml:space="preserve"> clogged and caked closed. His mouth is broken, locked going south and north pointing to a nose split in two and eyes</w:t>
      </w:r>
      <w:r>
        <w:t xml:space="preserve"> buried in a mound of stitched skin.</w:t>
      </w:r>
      <w:r w:rsidR="004F642A">
        <w:t xml:space="preserve"> </w:t>
      </w:r>
    </w:p>
    <w:p w14:paraId="364AE023" w14:textId="77777777" w:rsidR="002E0DC5" w:rsidRDefault="002E0DC5" w:rsidP="00FF1B19">
      <w:pPr>
        <w:ind w:left="1080"/>
      </w:pPr>
      <w:r w:rsidRPr="00D1734E">
        <w:rPr>
          <w:b/>
        </w:rPr>
        <w:t>Sound</w:t>
      </w:r>
      <w:r>
        <w:t xml:space="preserve">:  A thundering rumble precedes </w:t>
      </w:r>
      <w:proofErr w:type="spellStart"/>
      <w:r>
        <w:t>Podi’s</w:t>
      </w:r>
      <w:proofErr w:type="spellEnd"/>
      <w:r>
        <w:t xml:space="preserve"> approach </w:t>
      </w:r>
    </w:p>
    <w:p w14:paraId="71857900" w14:textId="12B9D026" w:rsidR="00FF1B19" w:rsidRDefault="00FF1B19" w:rsidP="00FF1B19">
      <w:pPr>
        <w:ind w:left="1080"/>
      </w:pPr>
      <w:r w:rsidRPr="00D1734E">
        <w:rPr>
          <w:b/>
        </w:rPr>
        <w:t>Smell</w:t>
      </w:r>
      <w:r w:rsidR="002E0DC5">
        <w:t xml:space="preserve">: As his </w:t>
      </w:r>
      <w:r w:rsidR="002C788C">
        <w:t>aroma</w:t>
      </w:r>
      <w:r w:rsidR="002E0DC5">
        <w:t xml:space="preserve"> slaps your face</w:t>
      </w:r>
      <w:proofErr w:type="gramStart"/>
      <w:r w:rsidR="004F642A">
        <w:t xml:space="preserve">, </w:t>
      </w:r>
      <w:r w:rsidR="002E0DC5">
        <w:t xml:space="preserve"> your</w:t>
      </w:r>
      <w:proofErr w:type="gramEnd"/>
      <w:r w:rsidR="002E0DC5">
        <w:t xml:space="preserve"> nose</w:t>
      </w:r>
      <w:r w:rsidR="004F642A">
        <w:t xml:space="preserve"> rears back and begins to shrivel at the scent of dried blood and rancid sweat.</w:t>
      </w:r>
      <w:r w:rsidR="002E0DC5">
        <w:t xml:space="preserve"> </w:t>
      </w:r>
    </w:p>
    <w:p w14:paraId="287FF07C" w14:textId="77777777" w:rsidR="00EE39A9" w:rsidRPr="00913092" w:rsidRDefault="00EE39A9" w:rsidP="00EE39A9">
      <w:pPr>
        <w:ind w:left="1080"/>
        <w:rPr>
          <w:b/>
          <w:i/>
          <w:sz w:val="20"/>
        </w:rPr>
      </w:pPr>
      <w:r w:rsidRPr="00D1734E">
        <w:rPr>
          <w:b/>
        </w:rPr>
        <w:t>Taste</w:t>
      </w:r>
      <w:r>
        <w:t xml:space="preserve">: </w:t>
      </w:r>
      <w:r w:rsidR="00B24CDF">
        <w:t xml:space="preserve">The acid boils in your </w:t>
      </w:r>
      <w:proofErr w:type="spellStart"/>
      <w:r w:rsidR="00B24CDF">
        <w:t>stomache</w:t>
      </w:r>
      <w:proofErr w:type="spellEnd"/>
      <w:r w:rsidR="00B24CDF">
        <w:t xml:space="preserve"> as you throat burns and your mouth battles to hold back the bile.</w:t>
      </w:r>
    </w:p>
    <w:p w14:paraId="4F3985B6" w14:textId="77777777" w:rsidR="00FF1B19" w:rsidRDefault="00FF1B19" w:rsidP="00FF1B19">
      <w:pPr>
        <w:ind w:left="1080"/>
      </w:pPr>
      <w:r w:rsidRPr="00D1734E">
        <w:rPr>
          <w:b/>
        </w:rPr>
        <w:t>Feel</w:t>
      </w:r>
      <w:r w:rsidR="004F642A">
        <w:t xml:space="preserve">: </w:t>
      </w:r>
      <w:r w:rsidR="00EE39A9">
        <w:t xml:space="preserve">Terror grips you as you begin to realize </w:t>
      </w:r>
      <w:proofErr w:type="spellStart"/>
      <w:r w:rsidR="00EE39A9">
        <w:t>Podi</w:t>
      </w:r>
      <w:proofErr w:type="spellEnd"/>
      <w:r w:rsidR="00EE39A9">
        <w:t xml:space="preserve"> marches towards you, for you. </w:t>
      </w:r>
    </w:p>
    <w:p w14:paraId="6CCB6796" w14:textId="77777777" w:rsidR="00FF1B19" w:rsidRPr="00B24CDF" w:rsidRDefault="00FF1B19" w:rsidP="00FF1B19">
      <w:pPr>
        <w:ind w:left="1440" w:hanging="1080"/>
      </w:pPr>
      <w:r>
        <w:t xml:space="preserve">IV.            </w:t>
      </w:r>
      <w:r>
        <w:rPr>
          <w:b/>
        </w:rPr>
        <w:t>What do they do to victims</w:t>
      </w:r>
      <w:r w:rsidR="00B24CDF">
        <w:rPr>
          <w:b/>
        </w:rPr>
        <w:t xml:space="preserve">: </w:t>
      </w:r>
      <w:proofErr w:type="spellStart"/>
      <w:r w:rsidR="00B24CDF" w:rsidRPr="00B24CDF">
        <w:t>Podi</w:t>
      </w:r>
      <w:proofErr w:type="spellEnd"/>
      <w:r w:rsidR="00B24CDF" w:rsidRPr="00B24CDF">
        <w:t xml:space="preserve"> stomps down on lethargic louts that leave the field</w:t>
      </w:r>
      <w:r w:rsidR="00B24CDF">
        <w:t xml:space="preserve"> with his giant </w:t>
      </w:r>
      <w:proofErr w:type="gramStart"/>
      <w:r w:rsidR="00B24CDF">
        <w:t>feet ,</w:t>
      </w:r>
      <w:proofErr w:type="gramEnd"/>
      <w:r w:rsidR="00B24CDF">
        <w:t xml:space="preserve"> crushing them over and over until all that is left is  their souls finally </w:t>
      </w:r>
      <w:r w:rsidR="004D3079">
        <w:t>absorbed</w:t>
      </w:r>
      <w:r w:rsidR="00B24CDF">
        <w:t xml:space="preserve"> into his </w:t>
      </w:r>
      <w:r w:rsidR="004D3079">
        <w:t>extremities watching as they move forward to collect the souls of everyone around them.</w:t>
      </w:r>
    </w:p>
    <w:p w14:paraId="5251E8D7" w14:textId="77777777" w:rsidR="00FF1B19" w:rsidRPr="00646018" w:rsidRDefault="00FF1B19" w:rsidP="00FF1B19">
      <w:pPr>
        <w:ind w:left="1440" w:hanging="1080"/>
      </w:pPr>
      <w:r>
        <w:t xml:space="preserve">V.             </w:t>
      </w:r>
      <w:r w:rsidRPr="00816D05">
        <w:rPr>
          <w:b/>
        </w:rPr>
        <w:t>How to Defeat</w:t>
      </w:r>
      <w:r>
        <w:rPr>
          <w:b/>
        </w:rPr>
        <w:t xml:space="preserve"> </w:t>
      </w:r>
      <w:r w:rsidRPr="00816D05">
        <w:rPr>
          <w:b/>
        </w:rPr>
        <w:t>them</w:t>
      </w:r>
      <w:r w:rsidR="004D3079">
        <w:rPr>
          <w:b/>
        </w:rPr>
        <w:t xml:space="preserve">: </w:t>
      </w:r>
      <w:r w:rsidR="004D3079" w:rsidRPr="004D3079">
        <w:t xml:space="preserve">Only a shrewd valiant hero can defeat </w:t>
      </w:r>
      <w:proofErr w:type="spellStart"/>
      <w:r w:rsidR="004D3079" w:rsidRPr="004D3079">
        <w:t>Podi</w:t>
      </w:r>
      <w:proofErr w:type="spellEnd"/>
      <w:r w:rsidR="004D3079" w:rsidRPr="004D3079">
        <w:t>.</w:t>
      </w:r>
      <w:r w:rsidR="004D3079">
        <w:rPr>
          <w:b/>
        </w:rPr>
        <w:t xml:space="preserve">  </w:t>
      </w:r>
      <w:r w:rsidR="004D3079" w:rsidRPr="00646018">
        <w:t>In order to de</w:t>
      </w:r>
      <w:r w:rsidR="00646018">
        <w:t>fe</w:t>
      </w:r>
      <w:r w:rsidR="004D3079" w:rsidRPr="00646018">
        <w:t xml:space="preserve">at the beast </w:t>
      </w:r>
      <w:r w:rsidR="00646018" w:rsidRPr="00646018">
        <w:t>he must lay flat, prostrate gazing to the Gods that give him strength, fortitude</w:t>
      </w:r>
      <w:r w:rsidR="00646018">
        <w:t>. The monster will just keep marching on ready to bear down as the hero</w:t>
      </w:r>
      <w:r w:rsidR="00646018" w:rsidRPr="00646018">
        <w:t xml:space="preserve"> </w:t>
      </w:r>
      <w:r w:rsidR="00646018">
        <w:t xml:space="preserve">pulls two </w:t>
      </w:r>
      <w:proofErr w:type="gramStart"/>
      <w:r w:rsidR="00646018">
        <w:t>blades</w:t>
      </w:r>
      <w:proofErr w:type="gramEnd"/>
      <w:r w:rsidR="00646018">
        <w:t>, left and right slicing the</w:t>
      </w:r>
      <w:r w:rsidR="00D1734E">
        <w:t xml:space="preserve"> </w:t>
      </w:r>
      <w:r w:rsidR="00646018">
        <w:t xml:space="preserve">underfoot </w:t>
      </w:r>
      <w:r w:rsidR="00D1734E">
        <w:t xml:space="preserve">wide open releasing the souls who now will work and claw their ways up the beast shredding </w:t>
      </w:r>
      <w:proofErr w:type="spellStart"/>
      <w:r w:rsidR="00D1734E">
        <w:t>Podi</w:t>
      </w:r>
      <w:proofErr w:type="spellEnd"/>
      <w:r w:rsidR="00D1734E">
        <w:t xml:space="preserve"> layer by layer, top to bottom until the dried crusted flakes float off into the heavens awaiting the Gods judgment.</w:t>
      </w:r>
    </w:p>
    <w:p w14:paraId="2B5E69FB" w14:textId="77777777" w:rsidR="00FF1B19" w:rsidRDefault="00FF1B19" w:rsidP="00FF1B19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_____________________________________________________________________________________</w:t>
      </w:r>
    </w:p>
    <w:p w14:paraId="60148EE9" w14:textId="77777777" w:rsidR="00FF1B19" w:rsidRPr="00D1734E" w:rsidRDefault="00FF1B19" w:rsidP="00D1734E">
      <w:pPr>
        <w:pStyle w:val="ListParagraph"/>
        <w:numPr>
          <w:ilvl w:val="0"/>
          <w:numId w:val="2"/>
        </w:numPr>
        <w:spacing w:after="160" w:line="259" w:lineRule="auto"/>
        <w:rPr>
          <w:b/>
          <w:i/>
        </w:rPr>
      </w:pPr>
      <w:r w:rsidRPr="00B67D81">
        <w:rPr>
          <w:b/>
        </w:rPr>
        <w:t>Significant life event</w:t>
      </w:r>
      <w:r>
        <w:rPr>
          <w:b/>
        </w:rPr>
        <w:t xml:space="preserve">- </w:t>
      </w:r>
      <w:r w:rsidR="00D1734E" w:rsidRPr="00D1734E">
        <w:t xml:space="preserve">This monster is </w:t>
      </w:r>
      <w:r w:rsidR="00D1734E">
        <w:t>based on my stupid foot surgery.</w:t>
      </w:r>
    </w:p>
    <w:sectPr w:rsidR="00FF1B19" w:rsidRPr="00D1734E" w:rsidSect="00D1734E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64D49"/>
    <w:multiLevelType w:val="hybridMultilevel"/>
    <w:tmpl w:val="0EC87482"/>
    <w:lvl w:ilvl="0" w:tplc="52B45CA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568DC"/>
    <w:multiLevelType w:val="hybridMultilevel"/>
    <w:tmpl w:val="4B00A35A"/>
    <w:lvl w:ilvl="0" w:tplc="2220A4D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19"/>
    <w:rsid w:val="002C788C"/>
    <w:rsid w:val="002D5C00"/>
    <w:rsid w:val="002E0DC5"/>
    <w:rsid w:val="003D52CF"/>
    <w:rsid w:val="004D3079"/>
    <w:rsid w:val="004F642A"/>
    <w:rsid w:val="00646018"/>
    <w:rsid w:val="00654B63"/>
    <w:rsid w:val="00975301"/>
    <w:rsid w:val="00B24CDF"/>
    <w:rsid w:val="00D1734E"/>
    <w:rsid w:val="00EE39A9"/>
    <w:rsid w:val="00F1759F"/>
    <w:rsid w:val="00FF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C2053"/>
  <w15:chartTrackingRefBased/>
  <w15:docId w15:val="{800BCC8A-21BA-4976-8168-AF31F250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B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STANCZYK</dc:creator>
  <cp:keywords/>
  <dc:description/>
  <cp:lastModifiedBy>JENNIFER STANCZYK</cp:lastModifiedBy>
  <cp:revision>2</cp:revision>
  <dcterms:created xsi:type="dcterms:W3CDTF">2019-04-11T12:35:00Z</dcterms:created>
  <dcterms:modified xsi:type="dcterms:W3CDTF">2019-04-11T12:35:00Z</dcterms:modified>
</cp:coreProperties>
</file>